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241B1" w14:textId="77777777" w:rsidR="000851F7" w:rsidRPr="008B25B9" w:rsidRDefault="000E78BF" w:rsidP="00F6551D">
      <w:pPr>
        <w:rPr>
          <w:rFonts w:asciiTheme="minorEastAsia" w:hAnsiTheme="minorEastAsia"/>
          <w:sz w:val="36"/>
        </w:rPr>
      </w:pPr>
      <w:bookmarkStart w:id="0" w:name="_GoBack"/>
      <w:bookmarkEnd w:id="0"/>
      <w:r>
        <w:rPr>
          <w:rFonts w:asciiTheme="minorEastAsia" w:hAnsiTheme="minorEastAsia" w:hint="eastAsia"/>
          <w:sz w:val="40"/>
        </w:rPr>
        <w:t>令和元年</w:t>
      </w:r>
      <w:r w:rsidR="000851F7" w:rsidRPr="008B25B9">
        <w:rPr>
          <w:rFonts w:asciiTheme="minorEastAsia" w:hAnsiTheme="minorEastAsia" w:hint="eastAsia"/>
          <w:sz w:val="40"/>
        </w:rPr>
        <w:t>度</w:t>
      </w:r>
      <w:r w:rsidR="00456953" w:rsidRPr="008B25B9">
        <w:rPr>
          <w:rFonts w:asciiTheme="minorEastAsia" w:hAnsiTheme="minorEastAsia" w:hint="eastAsia"/>
        </w:rPr>
        <w:t xml:space="preserve"> </w:t>
      </w:r>
      <w:r w:rsidR="00456953" w:rsidRPr="004A0034">
        <w:rPr>
          <w:rFonts w:asciiTheme="minorEastAsia" w:hAnsiTheme="minorEastAsia" w:hint="eastAsia"/>
          <w:sz w:val="32"/>
        </w:rPr>
        <w:t xml:space="preserve"> </w:t>
      </w:r>
      <w:r w:rsidR="000851F7" w:rsidRPr="008B25B9">
        <w:rPr>
          <w:rFonts w:asciiTheme="minorEastAsia" w:hAnsiTheme="minorEastAsia" w:hint="eastAsia"/>
          <w:sz w:val="40"/>
        </w:rPr>
        <w:t>香川県立中央病院</w:t>
      </w:r>
      <w:r w:rsidR="000851F7" w:rsidRPr="008B25B9">
        <w:rPr>
          <w:rFonts w:asciiTheme="minorEastAsia" w:hAnsiTheme="minorEastAsia" w:hint="eastAsia"/>
        </w:rPr>
        <w:t xml:space="preserve">　</w:t>
      </w:r>
      <w:r w:rsidR="000851F7" w:rsidRPr="008B25B9">
        <w:rPr>
          <w:rFonts w:asciiTheme="minorEastAsia" w:hAnsiTheme="minorEastAsia" w:hint="eastAsia"/>
          <w:sz w:val="40"/>
        </w:rPr>
        <w:t>緩和ケア研修会</w:t>
      </w:r>
      <w:r w:rsidR="000851F7" w:rsidRPr="008B25B9">
        <w:rPr>
          <w:rFonts w:asciiTheme="minorEastAsia" w:hAnsiTheme="minorEastAsia" w:hint="eastAsia"/>
          <w:sz w:val="28"/>
        </w:rPr>
        <w:t xml:space="preserve">　</w:t>
      </w:r>
      <w:r w:rsidR="000851F7" w:rsidRPr="008B25B9">
        <w:rPr>
          <w:rFonts w:asciiTheme="minorEastAsia" w:hAnsiTheme="minorEastAsia" w:hint="eastAsia"/>
          <w:sz w:val="40"/>
        </w:rPr>
        <w:t>参加申込書</w:t>
      </w:r>
    </w:p>
    <w:p w14:paraId="71AEFA98" w14:textId="77777777" w:rsidR="00C4016F" w:rsidRDefault="001608FC">
      <w:pPr>
        <w:rPr>
          <w:rFonts w:asciiTheme="minorEastAsia" w:hAnsiTheme="minorEastAsia"/>
          <w:sz w:val="32"/>
        </w:rPr>
      </w:pPr>
      <w:r w:rsidRPr="00456953">
        <w:rPr>
          <w:rFonts w:asciiTheme="minorEastAsia" w:hAnsiTheme="minorEastAsia" w:hint="eastAsia"/>
        </w:rPr>
        <w:t xml:space="preserve">      </w:t>
      </w:r>
      <w:r w:rsidR="00456953">
        <w:rPr>
          <w:rFonts w:asciiTheme="minorEastAsia" w:hAnsiTheme="minorEastAsia" w:hint="eastAsia"/>
        </w:rPr>
        <w:t xml:space="preserve">　　　　　　　　　　　</w:t>
      </w:r>
      <w:r w:rsidRPr="00456953">
        <w:rPr>
          <w:rFonts w:asciiTheme="minorEastAsia" w:hAnsiTheme="minorEastAsia" w:hint="eastAsia"/>
          <w:sz w:val="24"/>
        </w:rPr>
        <w:t xml:space="preserve">　</w:t>
      </w:r>
      <w:r w:rsidR="008C66E1">
        <w:rPr>
          <w:rFonts w:asciiTheme="minorEastAsia" w:hAnsiTheme="minorEastAsia" w:hint="eastAsia"/>
          <w:sz w:val="24"/>
        </w:rPr>
        <w:t xml:space="preserve"> </w:t>
      </w:r>
      <w:r w:rsidRPr="00456953">
        <w:rPr>
          <w:rFonts w:asciiTheme="minorEastAsia" w:hAnsiTheme="minorEastAsia" w:hint="eastAsia"/>
        </w:rPr>
        <w:t xml:space="preserve">　</w:t>
      </w:r>
      <w:r w:rsidR="000E78BF">
        <w:rPr>
          <w:rFonts w:asciiTheme="minorEastAsia" w:hAnsiTheme="minorEastAsia" w:hint="eastAsia"/>
          <w:sz w:val="32"/>
        </w:rPr>
        <w:t>令和元年</w:t>
      </w:r>
      <w:r w:rsidRPr="00456953">
        <w:rPr>
          <w:rFonts w:asciiTheme="minorEastAsia" w:hAnsiTheme="minorEastAsia" w:hint="eastAsia"/>
          <w:sz w:val="32"/>
        </w:rPr>
        <w:t>12月</w:t>
      </w:r>
      <w:r w:rsidR="000E78BF">
        <w:rPr>
          <w:rFonts w:asciiTheme="minorEastAsia" w:hAnsiTheme="minorEastAsia" w:hint="eastAsia"/>
          <w:sz w:val="32"/>
        </w:rPr>
        <w:t>1</w:t>
      </w:r>
      <w:r w:rsidRPr="00456953">
        <w:rPr>
          <w:rFonts w:asciiTheme="minorEastAsia" w:hAnsiTheme="minorEastAsia" w:hint="eastAsia"/>
          <w:sz w:val="32"/>
        </w:rPr>
        <w:t>日（日）開催</w:t>
      </w:r>
      <w:r w:rsidR="00456953">
        <w:rPr>
          <w:rFonts w:asciiTheme="minorEastAsia" w:hAnsiTheme="minorEastAsia" w:hint="eastAsia"/>
          <w:sz w:val="32"/>
        </w:rPr>
        <w:t xml:space="preserve">　</w:t>
      </w:r>
      <w:r w:rsidR="00A87290" w:rsidRPr="00456953">
        <w:rPr>
          <w:rFonts w:asciiTheme="minorEastAsia" w:hAnsiTheme="minorEastAsia" w:hint="eastAsia"/>
          <w:sz w:val="32"/>
        </w:rPr>
        <w:t xml:space="preserve">　</w:t>
      </w:r>
      <w:r w:rsidR="00204BA8">
        <w:rPr>
          <w:rFonts w:asciiTheme="minorEastAsia" w:hAnsiTheme="minorEastAsia" w:hint="eastAsia"/>
          <w:sz w:val="32"/>
        </w:rPr>
        <w:t xml:space="preserve">　　</w:t>
      </w:r>
    </w:p>
    <w:p w14:paraId="60D07B26" w14:textId="77777777" w:rsidR="000153F4" w:rsidRPr="000153F4" w:rsidRDefault="000153F4">
      <w:pPr>
        <w:rPr>
          <w:rFonts w:asciiTheme="minorEastAsia" w:hAnsiTheme="minorEastAsia"/>
          <w:sz w:val="10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5103"/>
        <w:gridCol w:w="850"/>
        <w:gridCol w:w="1843"/>
      </w:tblGrid>
      <w:tr w:rsidR="002759ED" w:rsidRPr="00456953" w14:paraId="6D9CC84C" w14:textId="77777777" w:rsidTr="004A0034">
        <w:trPr>
          <w:trHeight w:val="806"/>
        </w:trPr>
        <w:tc>
          <w:tcPr>
            <w:tcW w:w="2836" w:type="dxa"/>
          </w:tcPr>
          <w:p w14:paraId="39114A3B" w14:textId="77777777" w:rsidR="002759ED" w:rsidRPr="009839FC" w:rsidRDefault="000527E6" w:rsidP="00EC6D38">
            <w:pPr>
              <w:spacing w:line="276" w:lineRule="auto"/>
              <w:ind w:firstLineChars="450" w:firstLine="619"/>
              <w:rPr>
                <w:rFonts w:asciiTheme="minorEastAsia" w:hAnsiTheme="minorEastAsia"/>
                <w:sz w:val="16"/>
                <w:szCs w:val="24"/>
              </w:rPr>
            </w:pPr>
            <w:r>
              <w:rPr>
                <w:rFonts w:asciiTheme="minorEastAsia" w:hAnsiTheme="minorEastAsia" w:hint="eastAsia"/>
                <w:sz w:val="16"/>
                <w:szCs w:val="24"/>
              </w:rPr>
              <w:t>（</w:t>
            </w:r>
            <w:r w:rsidR="00EC6D38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2759ED" w:rsidRPr="009839FC">
              <w:rPr>
                <w:rFonts w:asciiTheme="minorEastAsia" w:hAnsiTheme="minorEastAsia" w:hint="eastAsia"/>
                <w:sz w:val="16"/>
                <w:szCs w:val="24"/>
              </w:rPr>
              <w:t>ふ　り　が　な</w:t>
            </w:r>
            <w:r w:rsidR="00EC6D38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24"/>
              </w:rPr>
              <w:t>）</w:t>
            </w:r>
          </w:p>
          <w:p w14:paraId="675982B6" w14:textId="77777777" w:rsidR="002759ED" w:rsidRPr="00456953" w:rsidRDefault="002759ED" w:rsidP="00EC6D38">
            <w:pPr>
              <w:spacing w:line="276" w:lineRule="auto"/>
              <w:ind w:firstLineChars="350" w:firstLine="691"/>
              <w:rPr>
                <w:rFonts w:asciiTheme="minorEastAsia" w:hAnsiTheme="minorEastAsia"/>
                <w:sz w:val="20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氏</w:t>
            </w:r>
            <w:r w:rsidR="00456953">
              <w:rPr>
                <w:rFonts w:asciiTheme="minorEastAsia" w:hAnsiTheme="minorEastAsia" w:hint="eastAsia"/>
                <w:sz w:val="22"/>
                <w:szCs w:val="24"/>
              </w:rPr>
              <w:t xml:space="preserve">       </w:t>
            </w:r>
            <w:r w:rsidR="00456953" w:rsidRPr="009839F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名</w:t>
            </w:r>
            <w:r w:rsidRPr="00456953">
              <w:rPr>
                <w:rFonts w:asciiTheme="minorEastAsia" w:hAnsiTheme="minorEastAsia" w:hint="eastAsia"/>
                <w:sz w:val="20"/>
                <w:szCs w:val="24"/>
              </w:rPr>
              <w:t xml:space="preserve">　</w:t>
            </w:r>
          </w:p>
        </w:tc>
        <w:tc>
          <w:tcPr>
            <w:tcW w:w="5103" w:type="dxa"/>
          </w:tcPr>
          <w:p w14:paraId="6FF872AE" w14:textId="77777777" w:rsidR="002759ED" w:rsidRPr="00456953" w:rsidRDefault="002759ED" w:rsidP="00A561FC">
            <w:pPr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850" w:type="dxa"/>
          </w:tcPr>
          <w:p w14:paraId="29547300" w14:textId="77777777" w:rsidR="002759ED" w:rsidRPr="00456953" w:rsidRDefault="002759ED" w:rsidP="003114CC">
            <w:pPr>
              <w:spacing w:line="600" w:lineRule="auto"/>
              <w:rPr>
                <w:rFonts w:asciiTheme="minorEastAsia" w:hAnsiTheme="minorEastAsia"/>
                <w:sz w:val="20"/>
                <w:szCs w:val="24"/>
              </w:rPr>
            </w:pPr>
            <w:r w:rsidRPr="00F6551D">
              <w:rPr>
                <w:rFonts w:asciiTheme="minorEastAsia" w:hAnsiTheme="minorEastAsia" w:hint="eastAsia"/>
                <w:szCs w:val="24"/>
              </w:rPr>
              <w:t>年 齢</w:t>
            </w:r>
          </w:p>
        </w:tc>
        <w:tc>
          <w:tcPr>
            <w:tcW w:w="1843" w:type="dxa"/>
          </w:tcPr>
          <w:p w14:paraId="27CC8F28" w14:textId="77777777" w:rsidR="002759ED" w:rsidRPr="00456953" w:rsidRDefault="00F20276" w:rsidP="003114CC">
            <w:pPr>
              <w:spacing w:line="600" w:lineRule="auto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0"/>
                <w:szCs w:val="24"/>
              </w:rPr>
              <w:t>（</w:t>
            </w:r>
            <w:r w:rsidR="00DD6686" w:rsidRPr="00456953">
              <w:rPr>
                <w:rFonts w:asciiTheme="minorEastAsia" w:hAnsiTheme="minorEastAsia" w:hint="eastAsia"/>
                <w:sz w:val="20"/>
                <w:szCs w:val="24"/>
              </w:rPr>
              <w:t xml:space="preserve"> </w:t>
            </w:r>
            <w:r w:rsidRPr="00456953">
              <w:rPr>
                <w:rFonts w:asciiTheme="minorEastAsia" w:hAnsiTheme="minorEastAsia" w:hint="eastAsia"/>
                <w:sz w:val="20"/>
                <w:szCs w:val="24"/>
              </w:rPr>
              <w:t xml:space="preserve">　</w:t>
            </w:r>
            <w:r w:rsidR="002759ED" w:rsidRPr="00456953">
              <w:rPr>
                <w:rFonts w:asciiTheme="minorEastAsia" w:hAnsiTheme="minorEastAsia" w:hint="eastAsia"/>
                <w:sz w:val="20"/>
                <w:szCs w:val="24"/>
              </w:rPr>
              <w:t xml:space="preserve">　</w:t>
            </w:r>
            <w:r w:rsidRPr="00456953">
              <w:rPr>
                <w:rFonts w:asciiTheme="minorEastAsia" w:hAnsiTheme="minorEastAsia" w:hint="eastAsia"/>
                <w:sz w:val="20"/>
                <w:szCs w:val="24"/>
              </w:rPr>
              <w:t xml:space="preserve"> </w:t>
            </w:r>
            <w:r w:rsidR="002759ED" w:rsidRPr="00456953">
              <w:rPr>
                <w:rFonts w:asciiTheme="minorEastAsia" w:hAnsiTheme="minorEastAsia" w:hint="eastAsia"/>
                <w:sz w:val="20"/>
                <w:szCs w:val="24"/>
              </w:rPr>
              <w:t xml:space="preserve">　</w:t>
            </w:r>
            <w:r w:rsidRPr="00456953">
              <w:rPr>
                <w:rFonts w:asciiTheme="minorEastAsia" w:hAnsiTheme="minorEastAsia" w:hint="eastAsia"/>
                <w:sz w:val="20"/>
                <w:szCs w:val="24"/>
              </w:rPr>
              <w:t>）</w:t>
            </w:r>
            <w:r w:rsidR="002759ED" w:rsidRPr="00F6551D">
              <w:rPr>
                <w:rFonts w:asciiTheme="minorEastAsia" w:hAnsiTheme="minorEastAsia" w:hint="eastAsia"/>
                <w:szCs w:val="24"/>
              </w:rPr>
              <w:t>歳</w:t>
            </w:r>
          </w:p>
        </w:tc>
      </w:tr>
      <w:tr w:rsidR="000851F7" w:rsidRPr="00456953" w14:paraId="05367404" w14:textId="77777777" w:rsidTr="004A0034">
        <w:trPr>
          <w:trHeight w:val="753"/>
        </w:trPr>
        <w:tc>
          <w:tcPr>
            <w:tcW w:w="2836" w:type="dxa"/>
          </w:tcPr>
          <w:p w14:paraId="32BCF27D" w14:textId="77777777" w:rsidR="000851F7" w:rsidRPr="00456953" w:rsidRDefault="00AD1F9F" w:rsidP="00EC6D38">
            <w:pPr>
              <w:spacing w:line="600" w:lineRule="auto"/>
              <w:ind w:left="-32" w:firstLineChars="350" w:firstLine="691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施</w:t>
            </w:r>
            <w:r w:rsidR="006A5830" w:rsidRPr="0045695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56953" w:rsidRPr="0045695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設</w:t>
            </w:r>
            <w:r w:rsidR="00F20276"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  </w:t>
            </w:r>
            <w:r w:rsidR="00456953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名</w:t>
            </w:r>
          </w:p>
        </w:tc>
        <w:tc>
          <w:tcPr>
            <w:tcW w:w="7796" w:type="dxa"/>
            <w:gridSpan w:val="3"/>
          </w:tcPr>
          <w:p w14:paraId="15AF6806" w14:textId="77777777" w:rsidR="000851F7" w:rsidRPr="00456953" w:rsidRDefault="000851F7" w:rsidP="000C173C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851F7" w:rsidRPr="00456953" w14:paraId="7279C59C" w14:textId="77777777" w:rsidTr="004A0034">
        <w:trPr>
          <w:trHeight w:val="753"/>
        </w:trPr>
        <w:tc>
          <w:tcPr>
            <w:tcW w:w="2836" w:type="dxa"/>
          </w:tcPr>
          <w:p w14:paraId="150D7C05" w14:textId="77777777" w:rsidR="000851F7" w:rsidRPr="00456953" w:rsidRDefault="00AD1F9F" w:rsidP="00EC6D38">
            <w:pPr>
              <w:spacing w:line="276" w:lineRule="auto"/>
              <w:ind w:firstLineChars="350" w:firstLine="691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所</w:t>
            </w:r>
            <w:r w:rsidR="009839FC">
              <w:rPr>
                <w:rFonts w:asciiTheme="minorEastAsia" w:hAnsiTheme="minorEastAsia" w:hint="eastAsia"/>
                <w:sz w:val="22"/>
                <w:szCs w:val="24"/>
              </w:rPr>
              <w:t xml:space="preserve">       </w:t>
            </w:r>
            <w:r w:rsidR="009839FC" w:rsidRPr="009839FC">
              <w:rPr>
                <w:rFonts w:asciiTheme="minorEastAsia" w:hAnsiTheme="minorEastAsia" w:hint="eastAsia"/>
                <w:sz w:val="6"/>
                <w:szCs w:val="24"/>
              </w:rPr>
              <w:t xml:space="preserve">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属</w:t>
            </w:r>
          </w:p>
          <w:p w14:paraId="415B98FE" w14:textId="77777777" w:rsidR="00AD1F9F" w:rsidRPr="00456953" w:rsidRDefault="00AD1F9F" w:rsidP="00EC6D38">
            <w:pPr>
              <w:spacing w:line="276" w:lineRule="auto"/>
              <w:ind w:firstLineChars="250" w:firstLine="494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（診</w:t>
            </w:r>
            <w:r w:rsidR="003114CC" w:rsidRPr="00EC6D3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療</w:t>
            </w:r>
            <w:r w:rsidR="003114CC" w:rsidRPr="00EC6D3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科）</w:t>
            </w:r>
          </w:p>
        </w:tc>
        <w:tc>
          <w:tcPr>
            <w:tcW w:w="7796" w:type="dxa"/>
            <w:gridSpan w:val="3"/>
          </w:tcPr>
          <w:p w14:paraId="7209258E" w14:textId="77777777" w:rsidR="000851F7" w:rsidRPr="00456953" w:rsidRDefault="000851F7" w:rsidP="000C173C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63F2BE42" w14:textId="77777777" w:rsidR="000851F7" w:rsidRPr="00456953" w:rsidRDefault="000851F7" w:rsidP="000C173C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851F7" w:rsidRPr="00456953" w14:paraId="09C747F8" w14:textId="77777777" w:rsidTr="004A0034">
        <w:trPr>
          <w:trHeight w:val="753"/>
        </w:trPr>
        <w:tc>
          <w:tcPr>
            <w:tcW w:w="2836" w:type="dxa"/>
          </w:tcPr>
          <w:p w14:paraId="449EF77E" w14:textId="77777777" w:rsidR="000851F7" w:rsidRPr="00456953" w:rsidRDefault="00AD1F9F" w:rsidP="00EC6D38">
            <w:pPr>
              <w:spacing w:line="600" w:lineRule="auto"/>
              <w:ind w:left="-32" w:firstLineChars="350" w:firstLine="691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役</w:t>
            </w:r>
            <w:r w:rsidR="00456953">
              <w:rPr>
                <w:rFonts w:asciiTheme="minorEastAsia" w:hAnsiTheme="minorEastAsia" w:hint="eastAsia"/>
                <w:sz w:val="22"/>
                <w:szCs w:val="24"/>
              </w:rPr>
              <w:t xml:space="preserve">       </w:t>
            </w:r>
            <w:r w:rsidR="00456953" w:rsidRPr="009839FC">
              <w:rPr>
                <w:rFonts w:asciiTheme="minorEastAsia" w:hAnsiTheme="minorEastAsia" w:hint="eastAsia"/>
                <w:sz w:val="20"/>
                <w:szCs w:val="24"/>
              </w:rPr>
              <w:t xml:space="preserve">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職</w:t>
            </w:r>
          </w:p>
        </w:tc>
        <w:tc>
          <w:tcPr>
            <w:tcW w:w="7796" w:type="dxa"/>
            <w:gridSpan w:val="3"/>
          </w:tcPr>
          <w:p w14:paraId="21898680" w14:textId="77777777" w:rsidR="000851F7" w:rsidRPr="00456953" w:rsidRDefault="000851F7" w:rsidP="000C173C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33F99B4A" w14:textId="77777777" w:rsidR="000851F7" w:rsidRPr="00456953" w:rsidRDefault="000851F7" w:rsidP="000C173C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851F7" w:rsidRPr="00456953" w14:paraId="6E16224D" w14:textId="77777777" w:rsidTr="004A0034">
        <w:trPr>
          <w:trHeight w:val="753"/>
        </w:trPr>
        <w:tc>
          <w:tcPr>
            <w:tcW w:w="2836" w:type="dxa"/>
          </w:tcPr>
          <w:p w14:paraId="3D209FA7" w14:textId="77777777" w:rsidR="000851F7" w:rsidRPr="00456953" w:rsidRDefault="000851F7" w:rsidP="000C173C">
            <w:pPr>
              <w:ind w:left="-32"/>
              <w:rPr>
                <w:rFonts w:asciiTheme="minorEastAsia" w:hAnsiTheme="minorEastAsia"/>
                <w:sz w:val="22"/>
                <w:szCs w:val="24"/>
              </w:rPr>
            </w:pPr>
          </w:p>
          <w:p w14:paraId="2799AA1A" w14:textId="77777777" w:rsidR="000851F7" w:rsidRPr="00456953" w:rsidRDefault="003114CC" w:rsidP="00EC6D38">
            <w:pPr>
              <w:ind w:left="-32" w:firstLineChars="350" w:firstLine="691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職</w:t>
            </w:r>
            <w:r w:rsidR="00456953">
              <w:rPr>
                <w:rFonts w:asciiTheme="minorEastAsia" w:hAnsiTheme="minorEastAsia" w:hint="eastAsia"/>
                <w:sz w:val="22"/>
                <w:szCs w:val="24"/>
              </w:rPr>
              <w:t xml:space="preserve">    </w:t>
            </w:r>
            <w:r w:rsidR="009839FC">
              <w:rPr>
                <w:rFonts w:asciiTheme="minorEastAsia" w:hAnsiTheme="minorEastAsia" w:hint="eastAsia"/>
                <w:sz w:val="22"/>
                <w:szCs w:val="24"/>
              </w:rPr>
              <w:t xml:space="preserve">  </w:t>
            </w:r>
            <w:r w:rsidR="00456953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="00456953" w:rsidRPr="009839FC">
              <w:rPr>
                <w:rFonts w:asciiTheme="minorEastAsia" w:hAnsiTheme="minorEastAsia" w:hint="eastAsia"/>
                <w:sz w:val="14"/>
                <w:szCs w:val="24"/>
              </w:rPr>
              <w:t xml:space="preserve">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種</w:t>
            </w:r>
          </w:p>
        </w:tc>
        <w:tc>
          <w:tcPr>
            <w:tcW w:w="7796" w:type="dxa"/>
            <w:gridSpan w:val="3"/>
          </w:tcPr>
          <w:p w14:paraId="4D1F7884" w14:textId="77777777" w:rsidR="000851F7" w:rsidRPr="000E78BF" w:rsidRDefault="00F54E9C" w:rsidP="000E78BF">
            <w:pPr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 w:rsidR="000E78BF">
              <w:rPr>
                <w:rFonts w:asciiTheme="minorEastAsia" w:hAnsiTheme="minorEastAsia" w:hint="eastAsia"/>
                <w:sz w:val="22"/>
                <w:szCs w:val="24"/>
              </w:rPr>
              <w:t xml:space="preserve">医師    </w:t>
            </w:r>
            <w:r w:rsidR="004A0034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="000E78BF">
              <w:rPr>
                <w:rFonts w:asciiTheme="minorEastAsia" w:hAnsiTheme="minorEastAsia" w:hint="eastAsia"/>
                <w:sz w:val="22"/>
                <w:szCs w:val="24"/>
              </w:rPr>
              <w:t xml:space="preserve">　　</w:t>
            </w:r>
            <w:r w:rsidR="000E78BF" w:rsidRPr="00456953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 w:rsidR="00AD1F9F" w:rsidRPr="00456953">
              <w:rPr>
                <w:rFonts w:asciiTheme="minorEastAsia" w:hAnsiTheme="minorEastAsia" w:hint="eastAsia"/>
                <w:sz w:val="22"/>
                <w:szCs w:val="24"/>
              </w:rPr>
              <w:t>歯科医師</w:t>
            </w:r>
            <w:r w:rsidR="000E78BF">
              <w:rPr>
                <w:rFonts w:asciiTheme="minorEastAsia" w:hAnsiTheme="minorEastAsia" w:hint="eastAsia"/>
                <w:sz w:val="22"/>
                <w:szCs w:val="24"/>
              </w:rPr>
              <w:t xml:space="preserve">     </w:t>
            </w:r>
            <w:r w:rsidR="000E78BF" w:rsidRPr="00456953">
              <w:rPr>
                <w:rFonts w:asciiTheme="minorEastAsia" w:hAnsiTheme="minorEastAsia" w:hint="eastAsia"/>
                <w:sz w:val="22"/>
                <w:szCs w:val="24"/>
              </w:rPr>
              <w:t>□看護師</w:t>
            </w:r>
            <w:r w:rsidR="000E78BF">
              <w:rPr>
                <w:rFonts w:asciiTheme="minorEastAsia" w:hAnsiTheme="minorEastAsia" w:hint="eastAsia"/>
                <w:sz w:val="22"/>
                <w:szCs w:val="24"/>
              </w:rPr>
              <w:t xml:space="preserve">   　  </w:t>
            </w:r>
            <w:r w:rsidR="000E78BF" w:rsidRPr="00456953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 w:rsidR="000E78BF">
              <w:rPr>
                <w:rFonts w:asciiTheme="minorEastAsia" w:hAnsiTheme="minorEastAsia" w:hint="eastAsia"/>
                <w:sz w:val="22"/>
                <w:szCs w:val="24"/>
              </w:rPr>
              <w:t xml:space="preserve">薬剤師　　   </w:t>
            </w:r>
            <w:r w:rsidR="000E78BF" w:rsidRPr="00456953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 w:rsidR="000E78BF">
              <w:rPr>
                <w:rFonts w:asciiTheme="minorEastAsia" w:hAnsiTheme="minorEastAsia" w:hint="eastAsia"/>
                <w:sz w:val="22"/>
                <w:szCs w:val="24"/>
              </w:rPr>
              <w:t xml:space="preserve">臨床検査技師　　</w:t>
            </w:r>
          </w:p>
          <w:p w14:paraId="4B5F4E52" w14:textId="77777777" w:rsidR="000851F7" w:rsidRPr="00456953" w:rsidRDefault="000E78BF" w:rsidP="000C173C">
            <w:pPr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放射線技師　</w:t>
            </w:r>
            <w:r w:rsidR="004A0034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理学療法士　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作業療法士　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管理栄養士　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公認心理師　</w:t>
            </w:r>
          </w:p>
          <w:p w14:paraId="224C8EFC" w14:textId="77777777" w:rsidR="00AD1F9F" w:rsidRPr="00456953" w:rsidRDefault="00F54E9C" w:rsidP="00D65146">
            <w:pPr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 w:rsidR="00AD1F9F" w:rsidRPr="00456953">
              <w:rPr>
                <w:rFonts w:asciiTheme="minorEastAsia" w:hAnsiTheme="minorEastAsia" w:hint="eastAsia"/>
                <w:sz w:val="22"/>
                <w:szCs w:val="24"/>
              </w:rPr>
              <w:t>その他</w:t>
            </w:r>
            <w:r w:rsidR="000E78BF">
              <w:rPr>
                <w:rFonts w:asciiTheme="minorEastAsia" w:hAnsiTheme="minorEastAsia" w:hint="eastAsia"/>
                <w:sz w:val="22"/>
                <w:szCs w:val="24"/>
              </w:rPr>
              <w:t>の</w:t>
            </w:r>
            <w:r w:rsidR="00AD1F9F" w:rsidRPr="00456953">
              <w:rPr>
                <w:rFonts w:asciiTheme="minorEastAsia" w:hAnsiTheme="minorEastAsia" w:hint="eastAsia"/>
                <w:sz w:val="22"/>
                <w:szCs w:val="24"/>
              </w:rPr>
              <w:t>医療従事者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（　　　　　　　　　　）</w:t>
            </w:r>
          </w:p>
        </w:tc>
      </w:tr>
      <w:tr w:rsidR="000851F7" w:rsidRPr="00456953" w14:paraId="4A4E1B2C" w14:textId="77777777" w:rsidTr="004A0034">
        <w:trPr>
          <w:trHeight w:val="753"/>
        </w:trPr>
        <w:tc>
          <w:tcPr>
            <w:tcW w:w="2836" w:type="dxa"/>
          </w:tcPr>
          <w:p w14:paraId="622ECC1F" w14:textId="77777777" w:rsidR="000851F7" w:rsidRPr="00456953" w:rsidRDefault="00F54E9C" w:rsidP="00EC6D38">
            <w:pPr>
              <w:spacing w:line="276" w:lineRule="auto"/>
              <w:ind w:firstLineChars="200" w:firstLine="395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医</w:t>
            </w:r>
            <w:r w:rsidR="00456953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籍</w:t>
            </w:r>
            <w:r w:rsidR="00456953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登</w:t>
            </w:r>
            <w:r w:rsidR="00456953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録</w:t>
            </w:r>
            <w:r w:rsidR="00456953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番</w:t>
            </w:r>
            <w:r w:rsidR="00456953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号</w:t>
            </w:r>
          </w:p>
          <w:p w14:paraId="3859ADAF" w14:textId="77777777" w:rsidR="00F54E9C" w:rsidRPr="00456953" w:rsidRDefault="00F54E9C" w:rsidP="00EC6D38">
            <w:pPr>
              <w:spacing w:line="276" w:lineRule="auto"/>
              <w:ind w:firstLineChars="100" w:firstLine="198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（医師</w:t>
            </w:r>
            <w:r w:rsidR="00C42D9A" w:rsidRPr="000E78BF">
              <w:rPr>
                <w:rFonts w:asciiTheme="minorEastAsia" w:hAnsiTheme="minorEastAsia" w:hint="eastAsia"/>
                <w:sz w:val="18"/>
                <w:szCs w:val="24"/>
              </w:rPr>
              <w:t>、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歯科医師</w:t>
            </w:r>
            <w:r w:rsidR="000E78BF">
              <w:rPr>
                <w:rFonts w:asciiTheme="minorEastAsia" w:hAnsiTheme="minorEastAsia" w:hint="eastAsia"/>
                <w:sz w:val="22"/>
                <w:szCs w:val="24"/>
              </w:rPr>
              <w:t>のみ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</w:p>
        </w:tc>
        <w:tc>
          <w:tcPr>
            <w:tcW w:w="7796" w:type="dxa"/>
            <w:gridSpan w:val="3"/>
          </w:tcPr>
          <w:p w14:paraId="6368E60B" w14:textId="77777777" w:rsidR="000851F7" w:rsidRPr="00456953" w:rsidRDefault="006071DC" w:rsidP="003114CC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第</w:t>
            </w:r>
            <w:r w:rsidR="00F20276"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（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　　</w:t>
            </w:r>
            <w:r w:rsidR="00F20276" w:rsidRPr="00456953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  <w:r w:rsidR="006A5830" w:rsidRPr="00456953">
              <w:rPr>
                <w:rFonts w:asciiTheme="minorEastAsia" w:hAnsiTheme="minorEastAsia" w:hint="eastAsia"/>
                <w:sz w:val="22"/>
                <w:szCs w:val="24"/>
              </w:rPr>
              <w:t>号</w:t>
            </w:r>
          </w:p>
        </w:tc>
      </w:tr>
      <w:tr w:rsidR="000851F7" w:rsidRPr="00456953" w14:paraId="7EF474DE" w14:textId="77777777" w:rsidTr="004A0034">
        <w:trPr>
          <w:trHeight w:val="753"/>
        </w:trPr>
        <w:tc>
          <w:tcPr>
            <w:tcW w:w="2836" w:type="dxa"/>
          </w:tcPr>
          <w:p w14:paraId="31754565" w14:textId="77777777" w:rsidR="000851F7" w:rsidRPr="00456953" w:rsidRDefault="00F54E9C" w:rsidP="00EC6D38">
            <w:pPr>
              <w:spacing w:line="600" w:lineRule="auto"/>
              <w:ind w:left="-32" w:firstLineChars="300" w:firstLine="593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臨</w:t>
            </w:r>
            <w:r w:rsidR="003114CC"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 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床</w:t>
            </w:r>
            <w:r w:rsidR="003114CC"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 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経</w:t>
            </w:r>
            <w:r w:rsidR="003114CC"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 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験</w:t>
            </w:r>
          </w:p>
        </w:tc>
        <w:tc>
          <w:tcPr>
            <w:tcW w:w="7796" w:type="dxa"/>
            <w:gridSpan w:val="3"/>
          </w:tcPr>
          <w:p w14:paraId="7AF4086F" w14:textId="77777777" w:rsidR="000851F7" w:rsidRPr="00456953" w:rsidRDefault="00F20276" w:rsidP="00076638">
            <w:pPr>
              <w:widowControl/>
              <w:spacing w:line="600" w:lineRule="auto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 w:rsidR="00076638"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　　　　　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  <w:r w:rsidR="003114CC" w:rsidRPr="00456953">
              <w:rPr>
                <w:rFonts w:asciiTheme="minorEastAsia" w:hAnsiTheme="minorEastAsia" w:hint="eastAsia"/>
                <w:sz w:val="22"/>
                <w:szCs w:val="24"/>
              </w:rPr>
              <w:t>年</w:t>
            </w:r>
          </w:p>
        </w:tc>
      </w:tr>
      <w:tr w:rsidR="000851F7" w:rsidRPr="00456953" w14:paraId="5F61B792" w14:textId="77777777" w:rsidTr="004A0034">
        <w:trPr>
          <w:trHeight w:val="753"/>
        </w:trPr>
        <w:tc>
          <w:tcPr>
            <w:tcW w:w="2836" w:type="dxa"/>
          </w:tcPr>
          <w:p w14:paraId="0334743E" w14:textId="77777777" w:rsidR="000851F7" w:rsidRPr="00456953" w:rsidRDefault="00F54E9C" w:rsidP="00EC6D38">
            <w:pPr>
              <w:spacing w:line="600" w:lineRule="auto"/>
              <w:ind w:left="-32" w:firstLineChars="200" w:firstLine="395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緩</w:t>
            </w:r>
            <w:r w:rsidR="003114CC"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和</w:t>
            </w:r>
            <w:r w:rsidR="003114CC"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医</w:t>
            </w:r>
            <w:r w:rsidR="003114CC"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療</w:t>
            </w:r>
            <w:r w:rsidR="003114CC"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経</w:t>
            </w:r>
            <w:r w:rsidR="003114CC"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験</w:t>
            </w:r>
          </w:p>
        </w:tc>
        <w:tc>
          <w:tcPr>
            <w:tcW w:w="7796" w:type="dxa"/>
            <w:gridSpan w:val="3"/>
          </w:tcPr>
          <w:p w14:paraId="0E5C314A" w14:textId="77777777" w:rsidR="000851F7" w:rsidRPr="00456953" w:rsidRDefault="00F54E9C" w:rsidP="006071DC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□有</w:t>
            </w:r>
            <w:r w:rsidR="005063F8"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 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="00F20276" w:rsidRPr="00456953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 w:rsidR="00076638"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　　　　　</w:t>
            </w:r>
            <w:r w:rsidR="00F20276" w:rsidRPr="00456953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年</w:t>
            </w:r>
          </w:p>
          <w:p w14:paraId="01DB914C" w14:textId="77777777" w:rsidR="000851F7" w:rsidRPr="00456953" w:rsidRDefault="00F54E9C" w:rsidP="006071DC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□無</w:t>
            </w:r>
          </w:p>
        </w:tc>
      </w:tr>
      <w:tr w:rsidR="000851F7" w:rsidRPr="00456953" w14:paraId="5E4EBC78" w14:textId="77777777" w:rsidTr="004A0034">
        <w:trPr>
          <w:trHeight w:val="7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4744" w14:textId="77777777" w:rsidR="000851F7" w:rsidRPr="00456953" w:rsidRDefault="001534A8" w:rsidP="00EC6D38">
            <w:pPr>
              <w:spacing w:line="600" w:lineRule="auto"/>
              <w:ind w:left="-32" w:firstLineChars="350" w:firstLine="691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住</w:t>
            </w:r>
            <w:r w:rsidR="00456953">
              <w:rPr>
                <w:rFonts w:asciiTheme="minorEastAsia" w:hAnsiTheme="minorEastAsia" w:hint="eastAsia"/>
                <w:sz w:val="22"/>
                <w:szCs w:val="24"/>
              </w:rPr>
              <w:t xml:space="preserve">       </w:t>
            </w:r>
            <w:r w:rsidR="00456953" w:rsidRPr="009839FC">
              <w:rPr>
                <w:rFonts w:asciiTheme="minorEastAsia" w:hAnsiTheme="minorEastAsia" w:hint="eastAsia"/>
                <w:sz w:val="18"/>
                <w:szCs w:val="24"/>
              </w:rPr>
              <w:t xml:space="preserve">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所　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C369" w14:textId="77777777" w:rsidR="00696F95" w:rsidRPr="00456953" w:rsidRDefault="00696F95" w:rsidP="00696F95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□施設  　</w:t>
            </w:r>
            <w:r w:rsidR="006E1E36" w:rsidRPr="00456953">
              <w:rPr>
                <w:rFonts w:asciiTheme="minorEastAsia" w:hAnsiTheme="minorEastAsia" w:hint="eastAsia"/>
                <w:sz w:val="22"/>
                <w:szCs w:val="24"/>
              </w:rPr>
              <w:t>〒</w:t>
            </w:r>
          </w:p>
          <w:p w14:paraId="17136678" w14:textId="77777777" w:rsidR="000851F7" w:rsidRPr="00456953" w:rsidRDefault="00696F95" w:rsidP="00696F95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□自宅</w:t>
            </w:r>
          </w:p>
        </w:tc>
      </w:tr>
      <w:tr w:rsidR="000851F7" w:rsidRPr="00456953" w14:paraId="72E82D70" w14:textId="77777777" w:rsidTr="004A0034">
        <w:trPr>
          <w:trHeight w:val="7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2E40" w14:textId="77777777" w:rsidR="000851F7" w:rsidRPr="00456953" w:rsidRDefault="001534A8" w:rsidP="00EC6D38">
            <w:pPr>
              <w:spacing w:line="600" w:lineRule="auto"/>
              <w:ind w:left="-32" w:firstLineChars="300" w:firstLine="593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電</w:t>
            </w:r>
            <w:r w:rsidR="006071DC"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 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話</w:t>
            </w:r>
            <w:r w:rsidR="006071DC"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 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番</w:t>
            </w:r>
            <w:r w:rsidR="006071DC"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 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号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FAE1" w14:textId="77777777" w:rsidR="000527E6" w:rsidRPr="00456953" w:rsidRDefault="000527E6" w:rsidP="000527E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□施設  　　　　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</w:p>
          <w:p w14:paraId="44E07B54" w14:textId="77777777" w:rsidR="000851F7" w:rsidRPr="00456953" w:rsidRDefault="000527E6" w:rsidP="000851F7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□自宅</w:t>
            </w:r>
          </w:p>
        </w:tc>
      </w:tr>
      <w:tr w:rsidR="000851F7" w:rsidRPr="00456953" w14:paraId="2FFE8225" w14:textId="77777777" w:rsidTr="004A0034">
        <w:trPr>
          <w:trHeight w:val="7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1F6B" w14:textId="77777777" w:rsidR="000851F7" w:rsidRPr="00456953" w:rsidRDefault="006E1E36" w:rsidP="00EC6D38">
            <w:pPr>
              <w:spacing w:line="600" w:lineRule="auto"/>
              <w:ind w:firstLineChars="200" w:firstLine="395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E</w:t>
            </w:r>
            <w:r w:rsidR="006071DC" w:rsidRPr="00456953">
              <w:rPr>
                <w:rFonts w:asciiTheme="minorEastAsia" w:hAnsiTheme="minorEastAsia" w:hint="eastAsia"/>
                <w:sz w:val="22"/>
                <w:szCs w:val="24"/>
              </w:rPr>
              <w:t>メール・</w:t>
            </w:r>
            <w:r w:rsidR="001534A8" w:rsidRPr="00456953">
              <w:rPr>
                <w:rFonts w:asciiTheme="minorEastAsia" w:hAnsiTheme="minorEastAsia" w:hint="eastAsia"/>
                <w:sz w:val="22"/>
                <w:szCs w:val="24"/>
              </w:rPr>
              <w:t>アドレス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1DEC" w14:textId="77777777" w:rsidR="000527E6" w:rsidRPr="00456953" w:rsidRDefault="000527E6" w:rsidP="000527E6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□施設  　　　　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</w:p>
          <w:p w14:paraId="7546963C" w14:textId="77777777" w:rsidR="000851F7" w:rsidRPr="00456953" w:rsidRDefault="000527E6" w:rsidP="000527E6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□自宅</w:t>
            </w:r>
          </w:p>
        </w:tc>
      </w:tr>
      <w:tr w:rsidR="001534A8" w:rsidRPr="00456953" w14:paraId="55CCD728" w14:textId="77777777" w:rsidTr="004A0034">
        <w:trPr>
          <w:trHeight w:val="7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324" w14:textId="77777777" w:rsidR="001534A8" w:rsidRPr="00456953" w:rsidRDefault="008B25B9" w:rsidP="00EC6D38">
            <w:pPr>
              <w:spacing w:line="600" w:lineRule="auto"/>
              <w:ind w:firstLineChars="350" w:firstLine="691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F</w:t>
            </w:r>
            <w:r w:rsidR="00BE7028"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A</w:t>
            </w:r>
            <w:r w:rsidR="006071DC"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="001534A8" w:rsidRPr="00456953">
              <w:rPr>
                <w:rFonts w:asciiTheme="minorEastAsia" w:hAnsiTheme="minorEastAsia" w:hint="eastAsia"/>
                <w:sz w:val="22"/>
                <w:szCs w:val="24"/>
              </w:rPr>
              <w:t>X</w:t>
            </w:r>
            <w:r w:rsidR="00BE7028"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  番 </w:t>
            </w:r>
            <w:r w:rsidR="001534A8" w:rsidRPr="00456953">
              <w:rPr>
                <w:rFonts w:asciiTheme="minorEastAsia" w:hAnsiTheme="minorEastAsia" w:hint="eastAsia"/>
                <w:sz w:val="22"/>
                <w:szCs w:val="24"/>
              </w:rPr>
              <w:t>号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3C8" w14:textId="77777777" w:rsidR="00696F95" w:rsidRPr="00456953" w:rsidRDefault="00696F95" w:rsidP="00696F95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□施設</w:t>
            </w:r>
          </w:p>
          <w:p w14:paraId="47BDC21E" w14:textId="77777777" w:rsidR="001534A8" w:rsidRPr="00456953" w:rsidRDefault="00696F95" w:rsidP="00696F95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□自宅</w:t>
            </w:r>
          </w:p>
        </w:tc>
      </w:tr>
      <w:tr w:rsidR="001534A8" w:rsidRPr="00456953" w14:paraId="0A8808C6" w14:textId="77777777" w:rsidTr="004A0034">
        <w:trPr>
          <w:trHeight w:val="7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06B4" w14:textId="77777777" w:rsidR="001534A8" w:rsidRPr="00456953" w:rsidRDefault="001534A8" w:rsidP="00EC6D38">
            <w:pPr>
              <w:spacing w:line="600" w:lineRule="auto"/>
              <w:ind w:firstLineChars="50" w:firstLine="99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e-</w:t>
            </w:r>
            <w:r w:rsidR="00602FCB" w:rsidRPr="00456953">
              <w:rPr>
                <w:rFonts w:asciiTheme="minorEastAsia" w:hAnsiTheme="minorEastAsia" w:hint="eastAsia"/>
                <w:sz w:val="22"/>
                <w:szCs w:val="24"/>
              </w:rPr>
              <w:t>ラーニング修了証書I</w:t>
            </w:r>
            <w:r w:rsidR="000F7049" w:rsidRPr="00456953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="00602FCB" w:rsidRPr="00456953">
              <w:rPr>
                <w:rFonts w:asciiTheme="minorEastAsia" w:hAnsiTheme="minorEastAsia" w:hint="eastAsia"/>
                <w:sz w:val="22"/>
                <w:szCs w:val="24"/>
              </w:rPr>
              <w:t>D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F3D1" w14:textId="77777777" w:rsidR="001534A8" w:rsidRPr="00456953" w:rsidRDefault="005A7E87" w:rsidP="000C173C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※「e-ラーニング修了証書」を添えて、お申し込み下さい。</w:t>
            </w:r>
          </w:p>
          <w:p w14:paraId="582E7D41" w14:textId="77777777" w:rsidR="001534A8" w:rsidRPr="00456953" w:rsidRDefault="001534A8" w:rsidP="000C173C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534A8" w:rsidRPr="00456953" w14:paraId="24CB72E2" w14:textId="77777777" w:rsidTr="004A0034">
        <w:trPr>
          <w:trHeight w:val="7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4576" w14:textId="77777777" w:rsidR="001534A8" w:rsidRPr="00456953" w:rsidRDefault="004E2D35" w:rsidP="00EC6D38">
            <w:pPr>
              <w:spacing w:line="276" w:lineRule="auto"/>
              <w:ind w:firstLineChars="150" w:firstLine="296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研修終了後</w:t>
            </w:r>
            <w:r w:rsidR="00B71611" w:rsidRPr="00456953">
              <w:rPr>
                <w:rFonts w:asciiTheme="minorEastAsia" w:hAnsiTheme="minorEastAsia" w:hint="eastAsia"/>
                <w:sz w:val="22"/>
                <w:szCs w:val="24"/>
              </w:rPr>
              <w:t>、</w:t>
            </w:r>
            <w:r w:rsidR="00E50AB1" w:rsidRPr="00456953">
              <w:rPr>
                <w:rFonts w:asciiTheme="minorEastAsia" w:hAnsiTheme="minorEastAsia" w:hint="eastAsia"/>
                <w:sz w:val="22"/>
                <w:szCs w:val="24"/>
              </w:rPr>
              <w:t>厚生省</w:t>
            </w:r>
          </w:p>
          <w:p w14:paraId="6E0675D0" w14:textId="77777777" w:rsidR="001534A8" w:rsidRPr="00456953" w:rsidRDefault="00E50AB1" w:rsidP="00E03BF3">
            <w:pPr>
              <w:spacing w:line="276" w:lineRule="auto"/>
              <w:ind w:firstLineChars="200" w:firstLine="395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H</w:t>
            </w:r>
            <w:r w:rsidR="00212799" w:rsidRPr="00212799">
              <w:rPr>
                <w:rFonts w:asciiTheme="minorEastAsia" w:hAnsiTheme="minorEastAsia" w:hint="eastAsia"/>
                <w:sz w:val="10"/>
                <w:szCs w:val="24"/>
              </w:rPr>
              <w:t xml:space="preserve"> 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P</w:t>
            </w:r>
            <w:r w:rsidR="00C42D9A" w:rsidRPr="00456953">
              <w:rPr>
                <w:rFonts w:asciiTheme="minorEastAsia" w:hAnsiTheme="minorEastAsia" w:hint="eastAsia"/>
                <w:sz w:val="22"/>
                <w:szCs w:val="24"/>
              </w:rPr>
              <w:t>等での氏名</w:t>
            </w: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公開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460" w14:textId="77777777" w:rsidR="001534A8" w:rsidRPr="00456953" w:rsidRDefault="00E50AB1" w:rsidP="006071DC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□可</w:t>
            </w:r>
          </w:p>
          <w:p w14:paraId="79C8BB6E" w14:textId="77777777" w:rsidR="001534A8" w:rsidRPr="00456953" w:rsidRDefault="00E50AB1" w:rsidP="006071DC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456953">
              <w:rPr>
                <w:rFonts w:asciiTheme="minorEastAsia" w:hAnsiTheme="minorEastAsia" w:hint="eastAsia"/>
                <w:sz w:val="22"/>
                <w:szCs w:val="24"/>
              </w:rPr>
              <w:t>□不可</w:t>
            </w:r>
          </w:p>
        </w:tc>
      </w:tr>
    </w:tbl>
    <w:p w14:paraId="2C030EC3" w14:textId="77777777" w:rsidR="00F6551D" w:rsidRPr="00F6551D" w:rsidRDefault="00F6551D" w:rsidP="00F6551D">
      <w:pPr>
        <w:jc w:val="left"/>
        <w:rPr>
          <w:rFonts w:asciiTheme="minorEastAsia" w:hAnsiTheme="minorEastAsia"/>
          <w:sz w:val="12"/>
        </w:rPr>
      </w:pPr>
    </w:p>
    <w:p w14:paraId="0C5A0D55" w14:textId="77777777" w:rsidR="000956BA" w:rsidRPr="00072C7D" w:rsidRDefault="009839FC" w:rsidP="00F6551D">
      <w:pPr>
        <w:jc w:val="left"/>
        <w:rPr>
          <w:rFonts w:asciiTheme="minorEastAsia" w:hAnsiTheme="minorEastAsia"/>
          <w:sz w:val="28"/>
          <w:u w:val="single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42620" wp14:editId="2B2786B9">
                <wp:simplePos x="0" y="0"/>
                <wp:positionH relativeFrom="column">
                  <wp:posOffset>3656330</wp:posOffset>
                </wp:positionH>
                <wp:positionV relativeFrom="paragraph">
                  <wp:posOffset>41275</wp:posOffset>
                </wp:positionV>
                <wp:extent cx="2971800" cy="16383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6383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F0B50" id="角丸四角形 2" o:spid="_x0000_s1026" style="position:absolute;left:0;text-align:left;margin-left:287.9pt;margin-top:3.25pt;width:234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" filled="f" strokecolor="black [3213]" strokeweight=".5pt"/>
            </w:pict>
          </mc:Fallback>
        </mc:AlternateContent>
      </w:r>
      <w:r w:rsidR="00F6551D" w:rsidRPr="00F6551D">
        <w:rPr>
          <w:rFonts w:asciiTheme="minorEastAsia" w:hAnsiTheme="minorEastAsia" w:hint="eastAsia"/>
          <w:sz w:val="28"/>
        </w:rPr>
        <w:t>【申込期限】</w:t>
      </w:r>
      <w:r w:rsidR="00072C7D">
        <w:rPr>
          <w:rFonts w:asciiTheme="minorEastAsia" w:hAnsiTheme="minorEastAsia" w:hint="eastAsia"/>
          <w:sz w:val="28"/>
          <w:u w:val="single"/>
        </w:rPr>
        <w:t>令和元年</w:t>
      </w:r>
      <w:r w:rsidR="002B6A76">
        <w:rPr>
          <w:rFonts w:asciiTheme="minorEastAsia" w:hAnsiTheme="minorEastAsia" w:hint="eastAsia"/>
          <w:sz w:val="28"/>
          <w:u w:val="single"/>
        </w:rPr>
        <w:t>10</w:t>
      </w:r>
      <w:r w:rsidR="00F6551D" w:rsidRPr="00F6551D">
        <w:rPr>
          <w:rFonts w:asciiTheme="minorEastAsia" w:hAnsiTheme="minorEastAsia" w:hint="eastAsia"/>
          <w:sz w:val="28"/>
          <w:u w:val="single"/>
        </w:rPr>
        <w:t>月</w:t>
      </w:r>
      <w:r w:rsidR="002B6A76">
        <w:rPr>
          <w:rFonts w:asciiTheme="minorEastAsia" w:hAnsiTheme="minorEastAsia" w:hint="eastAsia"/>
          <w:sz w:val="28"/>
          <w:u w:val="single"/>
        </w:rPr>
        <w:t>7</w:t>
      </w:r>
      <w:r w:rsidR="00F6551D" w:rsidRPr="00F6551D">
        <w:rPr>
          <w:rFonts w:asciiTheme="minorEastAsia" w:hAnsiTheme="minorEastAsia" w:hint="eastAsia"/>
          <w:sz w:val="28"/>
          <w:u w:val="single"/>
        </w:rPr>
        <w:t>日（</w:t>
      </w:r>
      <w:r w:rsidR="00072C7D">
        <w:rPr>
          <w:rFonts w:asciiTheme="minorEastAsia" w:hAnsiTheme="minorEastAsia" w:hint="eastAsia"/>
          <w:sz w:val="28"/>
          <w:u w:val="single"/>
        </w:rPr>
        <w:t>月</w:t>
      </w:r>
      <w:r w:rsidR="00F6551D" w:rsidRPr="00F6551D">
        <w:rPr>
          <w:rFonts w:asciiTheme="minorEastAsia" w:hAnsiTheme="minorEastAsia" w:hint="eastAsia"/>
          <w:sz w:val="28"/>
          <w:u w:val="single"/>
        </w:rPr>
        <w:t>）</w:t>
      </w:r>
      <w:r w:rsidR="00F6551D" w:rsidRPr="00F6551D">
        <w:rPr>
          <w:rFonts w:asciiTheme="minorEastAsia" w:hAnsiTheme="minorEastAsia" w:hint="eastAsia"/>
          <w:sz w:val="28"/>
        </w:rPr>
        <w:t xml:space="preserve">    </w:t>
      </w:r>
      <w:r w:rsidR="00F6551D">
        <w:rPr>
          <w:rFonts w:asciiTheme="minorEastAsia" w:hAnsiTheme="minorEastAsia" w:hint="eastAsia"/>
          <w:sz w:val="28"/>
        </w:rPr>
        <w:t xml:space="preserve">　　　 </w:t>
      </w:r>
      <w:r w:rsidR="00072C7D">
        <w:rPr>
          <w:rFonts w:asciiTheme="minorEastAsia" w:hAnsiTheme="minorEastAsia" w:hint="eastAsia"/>
          <w:sz w:val="28"/>
        </w:rPr>
        <w:t xml:space="preserve"> </w:t>
      </w:r>
      <w:r w:rsidR="00F6551D" w:rsidRPr="00072C7D">
        <w:rPr>
          <w:rFonts w:asciiTheme="minorEastAsia" w:hAnsiTheme="minorEastAsia" w:hint="eastAsia"/>
          <w:sz w:val="22"/>
        </w:rPr>
        <w:t>【お申込み、お問合せ先】</w:t>
      </w:r>
    </w:p>
    <w:p w14:paraId="75BE3C15" w14:textId="77777777" w:rsidR="000956BA" w:rsidRDefault="008034FE" w:rsidP="00F6551D">
      <w:pPr>
        <w:ind w:leftChars="3292" w:left="6174"/>
        <w:jc w:val="left"/>
        <w:rPr>
          <w:rFonts w:asciiTheme="minorEastAsia" w:hAnsiTheme="minorEastAsia"/>
          <w:sz w:val="22"/>
        </w:rPr>
      </w:pPr>
      <w:r w:rsidRPr="00456953">
        <w:rPr>
          <w:rFonts w:asciiTheme="minorEastAsia" w:hAnsiTheme="minorEastAsia" w:hint="eastAsia"/>
          <w:sz w:val="22"/>
        </w:rPr>
        <w:t>香川県立中央病院</w:t>
      </w:r>
      <w:r w:rsidR="000956BA" w:rsidRPr="00456953">
        <w:rPr>
          <w:rFonts w:asciiTheme="minorEastAsia" w:hAnsiTheme="minorEastAsia" w:hint="eastAsia"/>
          <w:sz w:val="22"/>
        </w:rPr>
        <w:t xml:space="preserve">　</w:t>
      </w:r>
      <w:r w:rsidRPr="00456953">
        <w:rPr>
          <w:rFonts w:asciiTheme="minorEastAsia" w:hAnsiTheme="minorEastAsia" w:hint="eastAsia"/>
          <w:sz w:val="22"/>
        </w:rPr>
        <w:t>緩和ケアセンター</w:t>
      </w:r>
    </w:p>
    <w:p w14:paraId="1E13F967" w14:textId="77777777" w:rsidR="00F6551D" w:rsidRDefault="00F6551D" w:rsidP="00F6551D">
      <w:pPr>
        <w:ind w:leftChars="3292" w:left="617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〒760-8557　高松市朝日町1丁目2番1号</w:t>
      </w:r>
    </w:p>
    <w:p w14:paraId="7F539CFC" w14:textId="77777777" w:rsidR="00F6551D" w:rsidRPr="00456953" w:rsidRDefault="00F6551D" w:rsidP="00F6551D">
      <w:pPr>
        <w:ind w:leftChars="3292" w:left="6174"/>
        <w:jc w:val="left"/>
        <w:rPr>
          <w:rFonts w:asciiTheme="minorEastAsia" w:hAnsiTheme="minorEastAsia"/>
          <w:sz w:val="22"/>
        </w:rPr>
      </w:pPr>
      <w:r w:rsidRPr="00456953">
        <w:rPr>
          <w:rFonts w:asciiTheme="minorEastAsia" w:hAnsiTheme="minorEastAsia" w:hint="eastAsia"/>
          <w:sz w:val="22"/>
        </w:rPr>
        <w:t>担当：三好（IP/5430）、萱原（IP/5316）</w:t>
      </w:r>
    </w:p>
    <w:p w14:paraId="45BA7512" w14:textId="77777777" w:rsidR="008034FE" w:rsidRPr="00456953" w:rsidRDefault="00C53210" w:rsidP="00F6551D">
      <w:pPr>
        <w:ind w:leftChars="3292" w:left="6174"/>
        <w:jc w:val="left"/>
        <w:rPr>
          <w:rFonts w:asciiTheme="minorEastAsia" w:hAnsiTheme="minorEastAsia"/>
          <w:sz w:val="22"/>
        </w:rPr>
      </w:pPr>
      <w:r w:rsidRPr="00456953">
        <w:rPr>
          <w:rFonts w:asciiTheme="minorEastAsia" w:hAnsiTheme="minorEastAsia" w:hint="eastAsia"/>
          <w:sz w:val="22"/>
        </w:rPr>
        <w:t>TEL</w:t>
      </w:r>
      <w:r w:rsidR="000956BA" w:rsidRPr="00456953">
        <w:rPr>
          <w:rFonts w:asciiTheme="minorEastAsia" w:hAnsiTheme="minorEastAsia" w:hint="eastAsia"/>
          <w:sz w:val="22"/>
        </w:rPr>
        <w:t>：087-811-3333</w:t>
      </w:r>
      <w:r w:rsidR="008034FE" w:rsidRPr="00456953">
        <w:rPr>
          <w:rFonts w:asciiTheme="minorEastAsia" w:hAnsiTheme="minorEastAsia" w:hint="eastAsia"/>
          <w:sz w:val="22"/>
        </w:rPr>
        <w:t>（内線</w:t>
      </w:r>
      <w:r w:rsidR="00072C7D">
        <w:rPr>
          <w:rFonts w:asciiTheme="minorEastAsia" w:hAnsiTheme="minorEastAsia" w:hint="eastAsia"/>
          <w:sz w:val="22"/>
        </w:rPr>
        <w:t>/</w:t>
      </w:r>
      <w:r w:rsidR="008034FE" w:rsidRPr="00456953">
        <w:rPr>
          <w:rFonts w:asciiTheme="minorEastAsia" w:hAnsiTheme="minorEastAsia" w:hint="eastAsia"/>
          <w:sz w:val="22"/>
        </w:rPr>
        <w:t>3005）</w:t>
      </w:r>
    </w:p>
    <w:p w14:paraId="1D2A0164" w14:textId="77777777" w:rsidR="00C53210" w:rsidRPr="00456953" w:rsidRDefault="00C53210" w:rsidP="00F6551D">
      <w:pPr>
        <w:ind w:leftChars="3292" w:left="6174"/>
        <w:jc w:val="left"/>
        <w:rPr>
          <w:rFonts w:asciiTheme="minorEastAsia" w:hAnsiTheme="minorEastAsia"/>
          <w:sz w:val="22"/>
        </w:rPr>
      </w:pPr>
      <w:r w:rsidRPr="00456953">
        <w:rPr>
          <w:rFonts w:asciiTheme="minorEastAsia" w:hAnsiTheme="minorEastAsia" w:hint="eastAsia"/>
          <w:sz w:val="22"/>
        </w:rPr>
        <w:t>FAX：087-802-1160</w:t>
      </w:r>
    </w:p>
    <w:p w14:paraId="6F84289A" w14:textId="77777777" w:rsidR="0020129E" w:rsidRPr="00456953" w:rsidRDefault="00916F82" w:rsidP="00F6551D">
      <w:pPr>
        <w:ind w:leftChars="3292" w:left="6174"/>
        <w:jc w:val="left"/>
        <w:rPr>
          <w:rFonts w:asciiTheme="minorEastAsia" w:hAnsiTheme="minorEastAsia"/>
          <w:sz w:val="22"/>
        </w:rPr>
      </w:pPr>
      <w:r w:rsidRPr="00456953">
        <w:rPr>
          <w:rFonts w:asciiTheme="minorEastAsia" w:hAnsiTheme="minorEastAsia" w:hint="eastAsia"/>
          <w:sz w:val="22"/>
        </w:rPr>
        <w:t>E</w:t>
      </w:r>
      <w:r w:rsidR="00B07A25" w:rsidRPr="00456953">
        <w:rPr>
          <w:rFonts w:asciiTheme="minorEastAsia" w:hAnsiTheme="minorEastAsia" w:hint="eastAsia"/>
          <w:sz w:val="22"/>
        </w:rPr>
        <w:t>-</w:t>
      </w:r>
      <w:r w:rsidR="0020129E" w:rsidRPr="00456953">
        <w:rPr>
          <w:rFonts w:asciiTheme="minorEastAsia" w:hAnsiTheme="minorEastAsia"/>
          <w:sz w:val="22"/>
        </w:rPr>
        <w:t>M</w:t>
      </w:r>
      <w:r w:rsidR="0020129E" w:rsidRPr="00456953">
        <w:rPr>
          <w:rFonts w:asciiTheme="minorEastAsia" w:hAnsiTheme="minorEastAsia" w:hint="eastAsia"/>
          <w:sz w:val="22"/>
        </w:rPr>
        <w:t>ail：</w:t>
      </w:r>
      <w:r w:rsidR="00C53210" w:rsidRPr="00456953">
        <w:rPr>
          <w:rFonts w:asciiTheme="minorEastAsia" w:hAnsiTheme="minorEastAsia" w:hint="eastAsia"/>
          <w:sz w:val="22"/>
        </w:rPr>
        <w:t>kanwa@chp-kagawa.jp</w:t>
      </w:r>
    </w:p>
    <w:p w14:paraId="3C167C87" w14:textId="77777777" w:rsidR="00C53210" w:rsidRPr="00456953" w:rsidRDefault="00C53210" w:rsidP="00C53210">
      <w:pPr>
        <w:ind w:left="6174"/>
        <w:jc w:val="left"/>
        <w:rPr>
          <w:rFonts w:asciiTheme="minorEastAsia" w:hAnsiTheme="minorEastAsia"/>
        </w:rPr>
      </w:pPr>
    </w:p>
    <w:sectPr w:rsidR="00C53210" w:rsidRPr="00456953" w:rsidSect="00456953">
      <w:pgSz w:w="11906" w:h="16838" w:code="9"/>
      <w:pgMar w:top="397" w:right="680" w:bottom="284" w:left="737" w:header="851" w:footer="992" w:gutter="0"/>
      <w:cols w:space="425"/>
      <w:docGrid w:type="linesAndChars" w:linePitch="319" w:charSpace="-4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861F6"/>
    <w:multiLevelType w:val="hybridMultilevel"/>
    <w:tmpl w:val="D7BAB3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A6B48"/>
    <w:multiLevelType w:val="hybridMultilevel"/>
    <w:tmpl w:val="10968596"/>
    <w:lvl w:ilvl="0" w:tplc="04090001">
      <w:start w:val="1"/>
      <w:numFmt w:val="bullet"/>
      <w:lvlText w:val=""/>
      <w:lvlJc w:val="left"/>
      <w:pPr>
        <w:ind w:left="65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54" w:hanging="420"/>
      </w:pPr>
      <w:rPr>
        <w:rFonts w:ascii="Wingdings" w:hAnsi="Wingdings" w:hint="default"/>
      </w:rPr>
    </w:lvl>
  </w:abstractNum>
  <w:abstractNum w:abstractNumId="2" w15:restartNumberingAfterBreak="0">
    <w:nsid w:val="6F3E5A09"/>
    <w:multiLevelType w:val="hybridMultilevel"/>
    <w:tmpl w:val="9B581B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formsDesign/>
  <w:defaultTabStop w:val="840"/>
  <w:drawingGridHorizontalSpacing w:val="189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EB5"/>
    <w:rsid w:val="00010AE8"/>
    <w:rsid w:val="000153F4"/>
    <w:rsid w:val="00031F7A"/>
    <w:rsid w:val="0004413C"/>
    <w:rsid w:val="000527E6"/>
    <w:rsid w:val="000712F4"/>
    <w:rsid w:val="00072C7D"/>
    <w:rsid w:val="000756D8"/>
    <w:rsid w:val="00076638"/>
    <w:rsid w:val="000851F7"/>
    <w:rsid w:val="000956BA"/>
    <w:rsid w:val="000E78BF"/>
    <w:rsid w:val="000F6ECA"/>
    <w:rsid w:val="000F7049"/>
    <w:rsid w:val="001014D8"/>
    <w:rsid w:val="00110ECD"/>
    <w:rsid w:val="001534A8"/>
    <w:rsid w:val="001608FC"/>
    <w:rsid w:val="001C2D8F"/>
    <w:rsid w:val="0020129E"/>
    <w:rsid w:val="00204BA8"/>
    <w:rsid w:val="00211238"/>
    <w:rsid w:val="00212799"/>
    <w:rsid w:val="00217E0F"/>
    <w:rsid w:val="002759ED"/>
    <w:rsid w:val="00276235"/>
    <w:rsid w:val="002A7048"/>
    <w:rsid w:val="002B2AF4"/>
    <w:rsid w:val="002B6A76"/>
    <w:rsid w:val="002E4400"/>
    <w:rsid w:val="003114CC"/>
    <w:rsid w:val="00361D33"/>
    <w:rsid w:val="00435A6E"/>
    <w:rsid w:val="00456953"/>
    <w:rsid w:val="00457FE8"/>
    <w:rsid w:val="00486613"/>
    <w:rsid w:val="004A0034"/>
    <w:rsid w:val="004C33E6"/>
    <w:rsid w:val="004E2D35"/>
    <w:rsid w:val="005063F8"/>
    <w:rsid w:val="0055284D"/>
    <w:rsid w:val="005722C2"/>
    <w:rsid w:val="005A7E87"/>
    <w:rsid w:val="00602FCB"/>
    <w:rsid w:val="006071DC"/>
    <w:rsid w:val="00654432"/>
    <w:rsid w:val="00696F95"/>
    <w:rsid w:val="006A5830"/>
    <w:rsid w:val="006B4F16"/>
    <w:rsid w:val="006E1E36"/>
    <w:rsid w:val="006E7445"/>
    <w:rsid w:val="0070062C"/>
    <w:rsid w:val="00707E79"/>
    <w:rsid w:val="007200D4"/>
    <w:rsid w:val="007841CC"/>
    <w:rsid w:val="007916F7"/>
    <w:rsid w:val="00792D77"/>
    <w:rsid w:val="007D7611"/>
    <w:rsid w:val="008034FE"/>
    <w:rsid w:val="00837FB8"/>
    <w:rsid w:val="008507F8"/>
    <w:rsid w:val="00882E10"/>
    <w:rsid w:val="0089150A"/>
    <w:rsid w:val="008B038C"/>
    <w:rsid w:val="008B25B9"/>
    <w:rsid w:val="008C66E1"/>
    <w:rsid w:val="00916F82"/>
    <w:rsid w:val="009305F2"/>
    <w:rsid w:val="009620F5"/>
    <w:rsid w:val="00963CA3"/>
    <w:rsid w:val="00964F7B"/>
    <w:rsid w:val="009839FC"/>
    <w:rsid w:val="00A42304"/>
    <w:rsid w:val="00A561FC"/>
    <w:rsid w:val="00A86B02"/>
    <w:rsid w:val="00A87290"/>
    <w:rsid w:val="00AA3EB5"/>
    <w:rsid w:val="00AC4C89"/>
    <w:rsid w:val="00AC70E6"/>
    <w:rsid w:val="00AD1F9F"/>
    <w:rsid w:val="00B07A25"/>
    <w:rsid w:val="00B71611"/>
    <w:rsid w:val="00BE7028"/>
    <w:rsid w:val="00C26911"/>
    <w:rsid w:val="00C4016F"/>
    <w:rsid w:val="00C42D9A"/>
    <w:rsid w:val="00C53210"/>
    <w:rsid w:val="00D12FF5"/>
    <w:rsid w:val="00D1648B"/>
    <w:rsid w:val="00D65146"/>
    <w:rsid w:val="00DD6686"/>
    <w:rsid w:val="00E03BF3"/>
    <w:rsid w:val="00E326AE"/>
    <w:rsid w:val="00E41625"/>
    <w:rsid w:val="00E50AB1"/>
    <w:rsid w:val="00E9050B"/>
    <w:rsid w:val="00EA3CBF"/>
    <w:rsid w:val="00EC6D38"/>
    <w:rsid w:val="00EE6408"/>
    <w:rsid w:val="00F20276"/>
    <w:rsid w:val="00F22AFE"/>
    <w:rsid w:val="00F2778B"/>
    <w:rsid w:val="00F30218"/>
    <w:rsid w:val="00F41563"/>
    <w:rsid w:val="00F54E9C"/>
    <w:rsid w:val="00F647DD"/>
    <w:rsid w:val="00F6551D"/>
    <w:rsid w:val="00F6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65E36"/>
  <w15:docId w15:val="{7232DBE1-60BB-41CD-B323-E696F384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47D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64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47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956BA"/>
    <w:pPr>
      <w:ind w:leftChars="400" w:left="840"/>
    </w:pPr>
  </w:style>
  <w:style w:type="character" w:styleId="a7">
    <w:name w:val="Hyperlink"/>
    <w:basedOn w:val="a0"/>
    <w:uiPriority w:val="99"/>
    <w:unhideWhenUsed/>
    <w:rsid w:val="00C53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香川県立中央病院</dc:creator>
  <cp:lastModifiedBy>緩和チーム</cp:lastModifiedBy>
  <cp:revision>2</cp:revision>
  <cp:lastPrinted>2019-06-19T01:42:00Z</cp:lastPrinted>
  <dcterms:created xsi:type="dcterms:W3CDTF">2019-08-02T06:25:00Z</dcterms:created>
  <dcterms:modified xsi:type="dcterms:W3CDTF">2019-08-02T06:25:00Z</dcterms:modified>
</cp:coreProperties>
</file>